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5D91" w14:textId="77777777" w:rsidR="006569E6" w:rsidRPr="00AF696A" w:rsidRDefault="006569E6" w:rsidP="00FC074A">
      <w:pPr>
        <w:spacing w:line="520" w:lineRule="exact"/>
        <w:jc w:val="center"/>
        <w:rPr>
          <w:rFonts w:ascii="方正大标宋简体" w:eastAsia="方正大标宋简体" w:hAnsi="新宋体"/>
          <w:b/>
          <w:color w:val="000000"/>
          <w:sz w:val="36"/>
          <w:szCs w:val="36"/>
        </w:rPr>
      </w:pPr>
      <w:r w:rsidRPr="00AF696A"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江苏工程职业技术学院</w:t>
      </w:r>
    </w:p>
    <w:p w14:paraId="7565441C" w14:textId="77777777" w:rsidR="006569E6" w:rsidRPr="00AF696A" w:rsidRDefault="006569E6" w:rsidP="00FC074A">
      <w:pPr>
        <w:spacing w:line="520" w:lineRule="exact"/>
        <w:jc w:val="center"/>
        <w:rPr>
          <w:rFonts w:ascii="方正大标宋简体" w:eastAsia="方正大标宋简体" w:hAnsi="新宋体"/>
          <w:b/>
          <w:color w:val="000000"/>
          <w:sz w:val="36"/>
          <w:szCs w:val="36"/>
        </w:rPr>
      </w:pPr>
      <w:r w:rsidRPr="00AF696A"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大学生创业园入驻项目</w:t>
      </w:r>
      <w:r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申请</w:t>
      </w:r>
      <w:r w:rsidRPr="00AF696A">
        <w:rPr>
          <w:rFonts w:ascii="方正大标宋简体" w:eastAsia="方正大标宋简体" w:hAnsi="新宋体" w:hint="eastAsia"/>
          <w:b/>
          <w:color w:val="000000"/>
          <w:sz w:val="36"/>
          <w:szCs w:val="36"/>
        </w:rPr>
        <w:t>审批表</w:t>
      </w:r>
    </w:p>
    <w:p w14:paraId="48F2EE77" w14:textId="77777777" w:rsidR="006569E6" w:rsidRPr="00AF696A" w:rsidRDefault="006569E6" w:rsidP="00FC074A">
      <w:pPr>
        <w:wordWrap w:val="0"/>
        <w:spacing w:line="400" w:lineRule="exact"/>
        <w:ind w:rightChars="-244" w:right="-512"/>
        <w:jc w:val="right"/>
        <w:rPr>
          <w:rFonts w:ascii="宋体"/>
          <w:b/>
          <w:color w:val="000000"/>
          <w:szCs w:val="21"/>
        </w:rPr>
      </w:pPr>
      <w:r w:rsidRPr="00AF696A">
        <w:rPr>
          <w:rFonts w:ascii="宋体" w:hAnsi="宋体"/>
          <w:color w:val="000000"/>
          <w:szCs w:val="21"/>
        </w:rPr>
        <w:t xml:space="preserve">  </w:t>
      </w:r>
      <w:r w:rsidRPr="00AF696A">
        <w:rPr>
          <w:rFonts w:ascii="宋体" w:hAnsi="宋体" w:hint="eastAsia"/>
          <w:b/>
          <w:color w:val="000000"/>
          <w:szCs w:val="21"/>
        </w:rPr>
        <w:t>填表日期：</w:t>
      </w:r>
      <w:r w:rsidRPr="00AF696A">
        <w:rPr>
          <w:rFonts w:ascii="宋体" w:hAnsi="宋体"/>
          <w:b/>
          <w:color w:val="000000"/>
          <w:szCs w:val="21"/>
        </w:rPr>
        <w:t xml:space="preserve">        </w:t>
      </w:r>
      <w:r w:rsidRPr="00AF696A">
        <w:rPr>
          <w:rFonts w:ascii="宋体" w:hAnsi="宋体" w:hint="eastAsia"/>
          <w:b/>
          <w:color w:val="000000"/>
          <w:szCs w:val="21"/>
        </w:rPr>
        <w:t>年</w:t>
      </w:r>
      <w:r w:rsidRPr="00AF696A">
        <w:rPr>
          <w:rFonts w:ascii="宋体" w:hAnsi="宋体"/>
          <w:b/>
          <w:color w:val="000000"/>
          <w:szCs w:val="21"/>
        </w:rPr>
        <w:t xml:space="preserve">   </w:t>
      </w:r>
      <w:r w:rsidRPr="00AF696A">
        <w:rPr>
          <w:rFonts w:ascii="宋体" w:hAnsi="宋体" w:hint="eastAsia"/>
          <w:b/>
          <w:color w:val="000000"/>
          <w:szCs w:val="21"/>
        </w:rPr>
        <w:t>月</w:t>
      </w:r>
      <w:r w:rsidRPr="00AF696A">
        <w:rPr>
          <w:rFonts w:ascii="宋体" w:hAnsi="宋体"/>
          <w:b/>
          <w:color w:val="000000"/>
          <w:szCs w:val="21"/>
        </w:rPr>
        <w:t xml:space="preserve">   </w:t>
      </w:r>
      <w:r w:rsidRPr="00AF696A">
        <w:rPr>
          <w:rFonts w:ascii="宋体" w:hAnsi="宋体" w:hint="eastAsia"/>
          <w:b/>
          <w:color w:val="000000"/>
          <w:szCs w:val="21"/>
        </w:rPr>
        <w:t>日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086"/>
        <w:gridCol w:w="1418"/>
        <w:gridCol w:w="933"/>
        <w:gridCol w:w="1418"/>
        <w:gridCol w:w="1417"/>
        <w:gridCol w:w="1406"/>
        <w:gridCol w:w="25"/>
      </w:tblGrid>
      <w:tr w:rsidR="006569E6" w:rsidRPr="00270AA0" w14:paraId="3A7EFB44" w14:textId="77777777" w:rsidTr="005676EA">
        <w:trPr>
          <w:gridAfter w:val="1"/>
          <w:wAfter w:w="25" w:type="dxa"/>
          <w:trHeight w:val="589"/>
          <w:jc w:val="center"/>
        </w:trPr>
        <w:tc>
          <w:tcPr>
            <w:tcW w:w="1950" w:type="dxa"/>
            <w:vAlign w:val="center"/>
          </w:tcPr>
          <w:p w14:paraId="2AB334A8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78" w:type="dxa"/>
            <w:gridSpan w:val="6"/>
            <w:vAlign w:val="center"/>
          </w:tcPr>
          <w:p w14:paraId="37F7DA50" w14:textId="77777777" w:rsidR="006569E6" w:rsidRPr="00270AA0" w:rsidRDefault="006569E6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0ACF45E4" w14:textId="77777777" w:rsidTr="005676EA">
        <w:trPr>
          <w:gridAfter w:val="1"/>
          <w:wAfter w:w="25" w:type="dxa"/>
          <w:trHeight w:val="1049"/>
          <w:jc w:val="center"/>
        </w:trPr>
        <w:tc>
          <w:tcPr>
            <w:tcW w:w="1950" w:type="dxa"/>
            <w:vAlign w:val="center"/>
          </w:tcPr>
          <w:p w14:paraId="347A2F21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项目所属</w:t>
            </w:r>
          </w:p>
          <w:p w14:paraId="4E6ECD2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7678" w:type="dxa"/>
            <w:gridSpan w:val="6"/>
            <w:vAlign w:val="center"/>
          </w:tcPr>
          <w:p w14:paraId="0BC0DB36" w14:textId="77777777" w:rsidR="006569E6" w:rsidRPr="00270AA0" w:rsidRDefault="006569E6" w:rsidP="000B1ECA">
            <w:pPr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广告传媒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文化创意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Ansi="宋体" w:cs="宋体"/>
                <w:kern w:val="0"/>
                <w:sz w:val="28"/>
              </w:rPr>
              <w:t xml:space="preserve">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□电子商务</w:t>
            </w:r>
            <w:r w:rsidRPr="00270AA0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□旅游休闲</w:t>
            </w:r>
          </w:p>
          <w:p w14:paraId="00A66722" w14:textId="77777777" w:rsidR="006569E6" w:rsidRPr="00270AA0" w:rsidRDefault="006569E6" w:rsidP="000B1ECA">
            <w:pPr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服装设计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Ansi="宋体" w:cs="宋体"/>
                <w:kern w:val="0"/>
                <w:sz w:val="28"/>
              </w:rPr>
              <w:t xml:space="preserve">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信息技术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□批发零售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70AA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其他类型</w:t>
            </w:r>
          </w:p>
        </w:tc>
      </w:tr>
      <w:tr w:rsidR="006569E6" w:rsidRPr="00270AA0" w14:paraId="1604833F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 w:val="restart"/>
            <w:vAlign w:val="center"/>
          </w:tcPr>
          <w:p w14:paraId="4CB8FAB2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团队</w:t>
            </w:r>
          </w:p>
          <w:p w14:paraId="6F764CD9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086" w:type="dxa"/>
            <w:vAlign w:val="center"/>
          </w:tcPr>
          <w:p w14:paraId="286F229C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14:paraId="4A8F853A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933" w:type="dxa"/>
            <w:vAlign w:val="center"/>
          </w:tcPr>
          <w:p w14:paraId="7EF6D1A4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418" w:type="dxa"/>
            <w:vAlign w:val="center"/>
          </w:tcPr>
          <w:p w14:paraId="5DD57D08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23" w:type="dxa"/>
            <w:gridSpan w:val="2"/>
            <w:vAlign w:val="center"/>
          </w:tcPr>
          <w:p w14:paraId="622A90DE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址</w:t>
            </w:r>
          </w:p>
        </w:tc>
      </w:tr>
      <w:tr w:rsidR="006569E6" w:rsidRPr="00270AA0" w14:paraId="01DBEC5D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/>
            <w:vAlign w:val="center"/>
          </w:tcPr>
          <w:p w14:paraId="462BBF42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175529BC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2ED43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14:paraId="548FD6F6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366FD0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1C6C4D3D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3264CB9C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 w:val="restart"/>
            <w:textDirection w:val="tbRlV"/>
            <w:vAlign w:val="center"/>
          </w:tcPr>
          <w:p w14:paraId="6D075F09" w14:textId="77777777" w:rsidR="006569E6" w:rsidRPr="00270AA0" w:rsidRDefault="006569E6" w:rsidP="000B1ECA">
            <w:pPr>
              <w:ind w:left="113" w:right="113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团队其他成员</w:t>
            </w:r>
          </w:p>
        </w:tc>
        <w:tc>
          <w:tcPr>
            <w:tcW w:w="1086" w:type="dxa"/>
            <w:vAlign w:val="center"/>
          </w:tcPr>
          <w:p w14:paraId="4ED5BF67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14:paraId="791CA8CF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351" w:type="dxa"/>
            <w:gridSpan w:val="2"/>
            <w:vAlign w:val="center"/>
          </w:tcPr>
          <w:p w14:paraId="5B84F799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417" w:type="dxa"/>
            <w:vAlign w:val="center"/>
          </w:tcPr>
          <w:p w14:paraId="171B7FBA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06" w:type="dxa"/>
            <w:vAlign w:val="center"/>
          </w:tcPr>
          <w:p w14:paraId="14FFBF91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项目分工</w:t>
            </w:r>
          </w:p>
        </w:tc>
      </w:tr>
      <w:tr w:rsidR="006569E6" w:rsidRPr="00270AA0" w14:paraId="38B8624C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/>
            <w:vAlign w:val="center"/>
          </w:tcPr>
          <w:p w14:paraId="5FE3E069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4424F396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A19A5B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AAB7F3B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3CE309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ADE99A0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380EB84B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/>
            <w:vAlign w:val="center"/>
          </w:tcPr>
          <w:p w14:paraId="149FC8EA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50EB818A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D55E60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15928183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7F4327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D3FEA5D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3C7A4522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/>
            <w:vAlign w:val="center"/>
          </w:tcPr>
          <w:p w14:paraId="27C0EC2A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2F30D5B6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836168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E3CDF1F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488A58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9F022F7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44320D77" w14:textId="77777777" w:rsidTr="005676EA">
        <w:trPr>
          <w:gridAfter w:val="1"/>
          <w:wAfter w:w="25" w:type="dxa"/>
          <w:trHeight w:val="624"/>
          <w:jc w:val="center"/>
        </w:trPr>
        <w:tc>
          <w:tcPr>
            <w:tcW w:w="1950" w:type="dxa"/>
            <w:vMerge/>
            <w:vAlign w:val="center"/>
          </w:tcPr>
          <w:p w14:paraId="39BAF64E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5487D6B7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A451626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76FB0AE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D9ED3D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D6EF176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7D8282B5" w14:textId="77777777" w:rsidTr="005676EA">
        <w:trPr>
          <w:gridAfter w:val="1"/>
          <w:wAfter w:w="25" w:type="dxa"/>
          <w:trHeight w:val="397"/>
          <w:jc w:val="center"/>
        </w:trPr>
        <w:tc>
          <w:tcPr>
            <w:tcW w:w="1950" w:type="dxa"/>
            <w:vMerge w:val="restart"/>
            <w:vAlign w:val="center"/>
          </w:tcPr>
          <w:p w14:paraId="4F3B60A7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指导</w:t>
            </w:r>
          </w:p>
          <w:p w14:paraId="33F7B904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086" w:type="dxa"/>
            <w:vAlign w:val="center"/>
          </w:tcPr>
          <w:p w14:paraId="418199D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270AA0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14:paraId="23F74FE1" w14:textId="77777777" w:rsidR="006569E6" w:rsidRPr="00270AA0" w:rsidRDefault="006569E6" w:rsidP="00FC074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2351" w:type="dxa"/>
            <w:gridSpan w:val="2"/>
            <w:vAlign w:val="center"/>
          </w:tcPr>
          <w:p w14:paraId="61C039DC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任教专业</w:t>
            </w:r>
          </w:p>
        </w:tc>
        <w:tc>
          <w:tcPr>
            <w:tcW w:w="2823" w:type="dxa"/>
            <w:gridSpan w:val="2"/>
            <w:vAlign w:val="center"/>
          </w:tcPr>
          <w:p w14:paraId="2678A5EF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6569E6" w:rsidRPr="00270AA0" w14:paraId="50033FC8" w14:textId="77777777" w:rsidTr="005676EA">
        <w:trPr>
          <w:gridAfter w:val="1"/>
          <w:wAfter w:w="25" w:type="dxa"/>
          <w:trHeight w:val="397"/>
          <w:jc w:val="center"/>
        </w:trPr>
        <w:tc>
          <w:tcPr>
            <w:tcW w:w="1950" w:type="dxa"/>
            <w:vMerge/>
            <w:vAlign w:val="center"/>
          </w:tcPr>
          <w:p w14:paraId="12DD6580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14:paraId="528B89D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33A24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2DE50E81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14:paraId="476A31BF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7B0816D1" w14:textId="77777777" w:rsidTr="005676EA">
        <w:trPr>
          <w:gridAfter w:val="1"/>
          <w:wAfter w:w="25" w:type="dxa"/>
          <w:trHeight w:val="728"/>
          <w:jc w:val="center"/>
        </w:trPr>
        <w:tc>
          <w:tcPr>
            <w:tcW w:w="1950" w:type="dxa"/>
            <w:vAlign w:val="center"/>
          </w:tcPr>
          <w:p w14:paraId="27B2BBDE" w14:textId="77777777" w:rsidR="006569E6" w:rsidRPr="00270AA0" w:rsidRDefault="006569E6" w:rsidP="000B1ECA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初期投资额（元）</w:t>
            </w:r>
          </w:p>
        </w:tc>
        <w:tc>
          <w:tcPr>
            <w:tcW w:w="2504" w:type="dxa"/>
            <w:gridSpan w:val="2"/>
          </w:tcPr>
          <w:p w14:paraId="0EDDEFD2" w14:textId="77777777" w:rsidR="006569E6" w:rsidRPr="00270AA0" w:rsidRDefault="006569E6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7345F94B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资金来源和构成</w:t>
            </w:r>
          </w:p>
        </w:tc>
        <w:tc>
          <w:tcPr>
            <w:tcW w:w="2823" w:type="dxa"/>
            <w:gridSpan w:val="2"/>
          </w:tcPr>
          <w:p w14:paraId="5E79A050" w14:textId="77777777" w:rsidR="006569E6" w:rsidRPr="00270AA0" w:rsidRDefault="006569E6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479BFC7E" w14:textId="77777777" w:rsidTr="005676EA">
        <w:trPr>
          <w:gridAfter w:val="1"/>
          <w:wAfter w:w="25" w:type="dxa"/>
          <w:trHeight w:val="1121"/>
          <w:jc w:val="center"/>
        </w:trPr>
        <w:tc>
          <w:tcPr>
            <w:tcW w:w="1950" w:type="dxa"/>
            <w:vAlign w:val="center"/>
          </w:tcPr>
          <w:p w14:paraId="00605680" w14:textId="77777777" w:rsidR="006569E6" w:rsidRPr="00270AA0" w:rsidRDefault="006569E6" w:rsidP="000B1ECA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7678" w:type="dxa"/>
            <w:gridSpan w:val="6"/>
          </w:tcPr>
          <w:p w14:paraId="06865C1A" w14:textId="77777777" w:rsidR="006569E6" w:rsidRDefault="006569E6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A0CE104" w14:textId="77777777" w:rsidR="005676EA" w:rsidRDefault="005676EA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AE328AC" w14:textId="7836D16B" w:rsidR="005676EA" w:rsidRPr="00270AA0" w:rsidRDefault="005676EA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79C6206B" w14:textId="77777777" w:rsidTr="005676EA">
        <w:trPr>
          <w:gridAfter w:val="1"/>
          <w:wAfter w:w="25" w:type="dxa"/>
          <w:trHeight w:val="1178"/>
          <w:jc w:val="center"/>
        </w:trPr>
        <w:tc>
          <w:tcPr>
            <w:tcW w:w="1950" w:type="dxa"/>
            <w:vAlign w:val="center"/>
          </w:tcPr>
          <w:p w14:paraId="463243DB" w14:textId="77777777" w:rsidR="006569E6" w:rsidRPr="00270AA0" w:rsidRDefault="006569E6" w:rsidP="000B1ECA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参加创业培训或竞赛情况</w:t>
            </w:r>
          </w:p>
        </w:tc>
        <w:tc>
          <w:tcPr>
            <w:tcW w:w="7678" w:type="dxa"/>
            <w:gridSpan w:val="6"/>
          </w:tcPr>
          <w:p w14:paraId="5B31CEEA" w14:textId="77777777" w:rsidR="006569E6" w:rsidRDefault="006569E6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CACB209" w14:textId="77777777" w:rsidR="005676EA" w:rsidRDefault="005676EA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1620E2A" w14:textId="20DBD5FB" w:rsidR="005676EA" w:rsidRPr="00270AA0" w:rsidRDefault="005676EA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569E6" w:rsidRPr="00270AA0" w14:paraId="24969571" w14:textId="77777777" w:rsidTr="005676EA">
        <w:trPr>
          <w:gridAfter w:val="1"/>
          <w:wAfter w:w="25" w:type="dxa"/>
          <w:trHeight w:val="1833"/>
          <w:jc w:val="center"/>
        </w:trPr>
        <w:tc>
          <w:tcPr>
            <w:tcW w:w="1950" w:type="dxa"/>
            <w:vAlign w:val="center"/>
          </w:tcPr>
          <w:p w14:paraId="40D6ADCB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申请人</w:t>
            </w:r>
          </w:p>
          <w:p w14:paraId="06D6279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678" w:type="dxa"/>
            <w:gridSpan w:val="6"/>
            <w:vAlign w:val="center"/>
          </w:tcPr>
          <w:p w14:paraId="60B922A5" w14:textId="77777777" w:rsidR="006569E6" w:rsidRPr="00270AA0" w:rsidRDefault="006569E6" w:rsidP="008A593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我保证上述填报内容的真实性。严格遵守大学生创业园的各项规定。</w:t>
            </w:r>
          </w:p>
          <w:p w14:paraId="3972F187" w14:textId="77777777" w:rsidR="006569E6" w:rsidRPr="00270AA0" w:rsidRDefault="006569E6" w:rsidP="00FC074A">
            <w:pPr>
              <w:spacing w:line="400" w:lineRule="exact"/>
              <w:ind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14:paraId="09A89CDE" w14:textId="77777777" w:rsidR="006569E6" w:rsidRPr="00270AA0" w:rsidRDefault="006569E6" w:rsidP="00FC074A">
            <w:pPr>
              <w:spacing w:line="400" w:lineRule="exact"/>
              <w:ind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申请人签字：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569E6" w:rsidRPr="00270AA0" w14:paraId="1CCE2D0B" w14:textId="77777777" w:rsidTr="005676EA">
        <w:tblPrEx>
          <w:tblLook w:val="01E0" w:firstRow="1" w:lastRow="1" w:firstColumn="1" w:lastColumn="1" w:noHBand="0" w:noVBand="0"/>
        </w:tblPrEx>
        <w:trPr>
          <w:trHeight w:val="2397"/>
          <w:jc w:val="center"/>
        </w:trPr>
        <w:tc>
          <w:tcPr>
            <w:tcW w:w="1950" w:type="dxa"/>
            <w:vAlign w:val="center"/>
          </w:tcPr>
          <w:p w14:paraId="3FEFCAA5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指导教师</w:t>
            </w:r>
          </w:p>
          <w:p w14:paraId="6D3DF76D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  <w:r w:rsidRPr="00270AA0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03" w:type="dxa"/>
            <w:gridSpan w:val="7"/>
          </w:tcPr>
          <w:p w14:paraId="7D4A087B" w14:textId="5C4DD8AD" w:rsidR="006569E6" w:rsidRPr="00270AA0" w:rsidRDefault="006569E6" w:rsidP="00FC074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该项目适合在籍大学生运作，创业团队成员符合要求。本人将切实履行指导教师职责，确保本项目遵纪守法，遵守创业</w:t>
            </w:r>
            <w:proofErr w:type="gramStart"/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园相关</w:t>
            </w:r>
            <w:proofErr w:type="gramEnd"/>
            <w:r w:rsidRPr="00270AA0">
              <w:rPr>
                <w:rFonts w:ascii="仿宋_GB2312" w:eastAsia="仿宋_GB2312" w:hint="eastAsia"/>
                <w:color w:val="000000"/>
                <w:sz w:val="24"/>
              </w:rPr>
              <w:t>管理制度，不出现违规经营，发现问题及时解决并上报二级学院和创业园管理办公室。</w:t>
            </w:r>
          </w:p>
          <w:p w14:paraId="1C344881" w14:textId="77777777" w:rsidR="006569E6" w:rsidRPr="00270AA0" w:rsidRDefault="006569E6" w:rsidP="00270AA0">
            <w:pPr>
              <w:spacing w:line="400" w:lineRule="exact"/>
              <w:ind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签字：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569E6" w:rsidRPr="00270AA0" w14:paraId="6AE2B255" w14:textId="77777777" w:rsidTr="005676EA">
        <w:tblPrEx>
          <w:tblLook w:val="01E0" w:firstRow="1" w:lastRow="1" w:firstColumn="1" w:lastColumn="1" w:noHBand="0" w:noVBand="0"/>
        </w:tblPrEx>
        <w:trPr>
          <w:trHeight w:val="3523"/>
          <w:jc w:val="center"/>
        </w:trPr>
        <w:tc>
          <w:tcPr>
            <w:tcW w:w="1950" w:type="dxa"/>
            <w:vAlign w:val="center"/>
          </w:tcPr>
          <w:p w14:paraId="2CA2D0F8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二级学院</w:t>
            </w:r>
          </w:p>
          <w:p w14:paraId="7D3788FD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  <w:r w:rsidRPr="00270AA0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03" w:type="dxa"/>
            <w:gridSpan w:val="7"/>
          </w:tcPr>
          <w:p w14:paraId="568F5C60" w14:textId="23A2D0E6" w:rsidR="006569E6" w:rsidRPr="00270AA0" w:rsidRDefault="006569E6" w:rsidP="00FC074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该项目适合在籍大学生运作，创业团队和指导教师符合要求。建议入驻学校大学生创业园运作，我院将负责做好日常管理工作。</w:t>
            </w:r>
          </w:p>
          <w:p w14:paraId="54D7C27D" w14:textId="77777777" w:rsidR="006569E6" w:rsidRPr="00270AA0" w:rsidRDefault="006569E6" w:rsidP="00FC074A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如该项目出现违规现象，我院将负责做好纠正、处理</w:t>
            </w:r>
            <w:proofErr w:type="gramStart"/>
            <w:r w:rsidRPr="00270AA0">
              <w:rPr>
                <w:rFonts w:ascii="仿宋_GB2312" w:eastAsia="仿宋_GB2312" w:hint="eastAsia"/>
                <w:color w:val="000000"/>
                <w:sz w:val="24"/>
              </w:rPr>
              <w:t>直至退园</w:t>
            </w:r>
            <w:proofErr w:type="gramEnd"/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工作。</w:t>
            </w:r>
          </w:p>
          <w:p w14:paraId="744D19A9" w14:textId="77777777" w:rsidR="006569E6" w:rsidRPr="00270AA0" w:rsidRDefault="006569E6" w:rsidP="000B1EC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4CDE69F2" w14:textId="03E6BEB8" w:rsidR="006569E6" w:rsidRDefault="006569E6" w:rsidP="000B1ECA">
            <w:pPr>
              <w:ind w:right="-154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                    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主管领导签字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14:paraId="462F4D25" w14:textId="77777777" w:rsidR="000942C6" w:rsidRPr="000942C6" w:rsidRDefault="000942C6" w:rsidP="000B1ECA">
            <w:pPr>
              <w:ind w:right="-154"/>
              <w:rPr>
                <w:rFonts w:ascii="仿宋_GB2312" w:eastAsia="仿宋_GB2312"/>
                <w:color w:val="000000"/>
                <w:sz w:val="24"/>
              </w:rPr>
            </w:pPr>
          </w:p>
          <w:p w14:paraId="2BCAF3E8" w14:textId="77777777" w:rsidR="006569E6" w:rsidRDefault="006569E6" w:rsidP="00270AA0">
            <w:pPr>
              <w:ind w:right="-154" w:firstLineChars="1200" w:firstLine="28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二级学院公章：</w:t>
            </w:r>
          </w:p>
          <w:p w14:paraId="1038B775" w14:textId="77777777" w:rsidR="006569E6" w:rsidRPr="00270AA0" w:rsidRDefault="006569E6" w:rsidP="000B1ECA">
            <w:pPr>
              <w:ind w:right="-5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569E6" w:rsidRPr="00270AA0" w14:paraId="0CC6F8D1" w14:textId="77777777" w:rsidTr="005676EA">
        <w:tblPrEx>
          <w:tblLook w:val="01E0" w:firstRow="1" w:lastRow="1" w:firstColumn="1" w:lastColumn="1" w:noHBand="0" w:noVBand="0"/>
        </w:tblPrEx>
        <w:trPr>
          <w:trHeight w:val="2270"/>
          <w:jc w:val="center"/>
        </w:trPr>
        <w:tc>
          <w:tcPr>
            <w:tcW w:w="1950" w:type="dxa"/>
            <w:vAlign w:val="center"/>
          </w:tcPr>
          <w:p w14:paraId="15E054E0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创业园管理委员会意见</w:t>
            </w:r>
          </w:p>
        </w:tc>
        <w:tc>
          <w:tcPr>
            <w:tcW w:w="7703" w:type="dxa"/>
            <w:gridSpan w:val="7"/>
          </w:tcPr>
          <w:p w14:paraId="5A24E1BA" w14:textId="77777777" w:rsidR="006569E6" w:rsidRPr="00270AA0" w:rsidRDefault="006569E6" w:rsidP="008A593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53F479EE" w14:textId="0C26B8FB" w:rsidR="006569E6" w:rsidRPr="00270AA0" w:rsidRDefault="006569E6" w:rsidP="008A5936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同意该项目入驻我校大学生创业园，试运营</w:t>
            </w:r>
            <w:r w:rsidR="00E76A5E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个月。</w:t>
            </w:r>
          </w:p>
          <w:p w14:paraId="64F685BC" w14:textId="77777777" w:rsidR="006569E6" w:rsidRPr="00270AA0" w:rsidRDefault="006569E6" w:rsidP="008A5936">
            <w:pPr>
              <w:spacing w:line="400" w:lineRule="exact"/>
              <w:ind w:right="-5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</w:p>
          <w:p w14:paraId="16034D2F" w14:textId="77777777" w:rsidR="006569E6" w:rsidRPr="00270AA0" w:rsidRDefault="006569E6" w:rsidP="008A5936">
            <w:pPr>
              <w:spacing w:line="400" w:lineRule="exact"/>
              <w:ind w:right="-5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14:paraId="17B4C3C4" w14:textId="77777777" w:rsidR="006569E6" w:rsidRPr="00270AA0" w:rsidRDefault="006569E6" w:rsidP="008A5936">
            <w:pPr>
              <w:spacing w:line="400" w:lineRule="exact"/>
              <w:ind w:right="-5" w:firstLine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签字：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           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270AA0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270AA0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569E6" w:rsidRPr="00270AA0" w14:paraId="7AE90A67" w14:textId="77777777" w:rsidTr="00FC074A">
        <w:tblPrEx>
          <w:tblLook w:val="01E0" w:firstRow="1" w:lastRow="1" w:firstColumn="1" w:lastColumn="1" w:noHBand="0" w:noVBand="0"/>
        </w:tblPrEx>
        <w:trPr>
          <w:trHeight w:val="836"/>
          <w:jc w:val="center"/>
        </w:trPr>
        <w:tc>
          <w:tcPr>
            <w:tcW w:w="9653" w:type="dxa"/>
            <w:gridSpan w:val="8"/>
            <w:vAlign w:val="center"/>
          </w:tcPr>
          <w:p w14:paraId="48442FC2" w14:textId="77777777" w:rsidR="006569E6" w:rsidRPr="00270AA0" w:rsidRDefault="006569E6" w:rsidP="000B1EC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办理记载</w:t>
            </w:r>
          </w:p>
        </w:tc>
      </w:tr>
      <w:tr w:rsidR="005676EA" w:rsidRPr="00270AA0" w14:paraId="3E551D8D" w14:textId="77777777" w:rsidTr="00D7707C">
        <w:tblPrEx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1950" w:type="dxa"/>
            <w:vAlign w:val="center"/>
          </w:tcPr>
          <w:p w14:paraId="1B0765E2" w14:textId="77777777" w:rsidR="005676EA" w:rsidRDefault="005676EA" w:rsidP="005676E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试运营入驻</w:t>
            </w:r>
          </w:p>
          <w:p w14:paraId="594104F5" w14:textId="641F2CD2" w:rsidR="005676EA" w:rsidRPr="00270AA0" w:rsidRDefault="005676EA" w:rsidP="005676E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70A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703" w:type="dxa"/>
            <w:gridSpan w:val="7"/>
            <w:vAlign w:val="center"/>
          </w:tcPr>
          <w:p w14:paraId="136FAD39" w14:textId="700F611F" w:rsidR="005676EA" w:rsidRPr="00270AA0" w:rsidRDefault="005676EA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入驻地址</w:t>
            </w:r>
          </w:p>
        </w:tc>
      </w:tr>
      <w:tr w:rsidR="005676EA" w:rsidRPr="00270AA0" w14:paraId="4A120682" w14:textId="77777777" w:rsidTr="000B0B3A">
        <w:tblPrEx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1950" w:type="dxa"/>
            <w:vAlign w:val="center"/>
          </w:tcPr>
          <w:p w14:paraId="625B8CC0" w14:textId="77777777" w:rsidR="005676EA" w:rsidRPr="00270AA0" w:rsidRDefault="005676EA" w:rsidP="000B1EC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03" w:type="dxa"/>
            <w:gridSpan w:val="7"/>
          </w:tcPr>
          <w:p w14:paraId="58E7A782" w14:textId="77777777" w:rsidR="005676EA" w:rsidRPr="00270AA0" w:rsidRDefault="005676EA" w:rsidP="000B1EC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09092BA" w14:textId="77777777" w:rsidR="006569E6" w:rsidRPr="00AF696A" w:rsidRDefault="006569E6" w:rsidP="00FC074A">
      <w:pPr>
        <w:rPr>
          <w:rFonts w:ascii="宋体"/>
          <w:b/>
          <w:color w:val="000000"/>
        </w:rPr>
      </w:pPr>
      <w:r w:rsidRPr="00AF696A">
        <w:rPr>
          <w:rFonts w:ascii="宋体" w:hAnsi="宋体" w:hint="eastAsia"/>
          <w:b/>
          <w:color w:val="000000"/>
        </w:rPr>
        <w:t>注：</w:t>
      </w:r>
      <w:r w:rsidRPr="00AF696A">
        <w:rPr>
          <w:rFonts w:ascii="宋体" w:hAnsi="宋体"/>
          <w:b/>
          <w:color w:val="000000"/>
        </w:rPr>
        <w:t>1</w:t>
      </w:r>
      <w:r w:rsidRPr="00AF696A">
        <w:rPr>
          <w:rFonts w:ascii="宋体" w:hAnsi="宋体" w:hint="eastAsia"/>
          <w:b/>
          <w:color w:val="000000"/>
        </w:rPr>
        <w:t>、提交本申报表时请</w:t>
      </w:r>
      <w:proofErr w:type="gramStart"/>
      <w:r w:rsidRPr="00AF696A">
        <w:rPr>
          <w:rFonts w:ascii="宋体" w:hAnsi="宋体" w:hint="eastAsia"/>
          <w:b/>
          <w:color w:val="000000"/>
        </w:rPr>
        <w:t>附创业</w:t>
      </w:r>
      <w:proofErr w:type="gramEnd"/>
      <w:r w:rsidRPr="00AF696A">
        <w:rPr>
          <w:rFonts w:ascii="宋体" w:hAnsi="宋体" w:hint="eastAsia"/>
          <w:b/>
          <w:color w:val="000000"/>
        </w:rPr>
        <w:t>项目计划书；</w:t>
      </w:r>
    </w:p>
    <w:p w14:paraId="3559B9D2" w14:textId="77777777" w:rsidR="006569E6" w:rsidRDefault="006569E6" w:rsidP="00FC074A">
      <w:pPr>
        <w:ind w:firstLine="435"/>
        <w:rPr>
          <w:rFonts w:ascii="宋体"/>
          <w:b/>
          <w:color w:val="000000"/>
        </w:rPr>
      </w:pPr>
      <w:r w:rsidRPr="00AF696A">
        <w:rPr>
          <w:rFonts w:ascii="宋体" w:hAnsi="宋体"/>
          <w:b/>
          <w:color w:val="000000"/>
        </w:rPr>
        <w:t>2</w:t>
      </w:r>
      <w:r w:rsidRPr="00AF696A">
        <w:rPr>
          <w:rFonts w:ascii="宋体" w:hAnsi="宋体" w:hint="eastAsia"/>
          <w:b/>
          <w:color w:val="000000"/>
        </w:rPr>
        <w:t>、本表格</w:t>
      </w:r>
      <w:r>
        <w:rPr>
          <w:rFonts w:ascii="宋体" w:hAnsi="宋体" w:hint="eastAsia"/>
          <w:b/>
          <w:color w:val="000000"/>
        </w:rPr>
        <w:t>正反打印。</w:t>
      </w:r>
    </w:p>
    <w:p w14:paraId="4E3A755F" w14:textId="77777777" w:rsidR="006569E6" w:rsidRPr="00DA52AA" w:rsidRDefault="006569E6" w:rsidP="00DA52AA">
      <w:pPr>
        <w:ind w:leftChars="205" w:left="740" w:hangingChars="147" w:hanging="310"/>
        <w:rPr>
          <w:color w:val="000000"/>
        </w:rPr>
      </w:pPr>
      <w:r>
        <w:rPr>
          <w:rFonts w:ascii="宋体" w:hAnsi="宋体"/>
          <w:b/>
          <w:color w:val="000000"/>
        </w:rPr>
        <w:t>3</w:t>
      </w:r>
      <w:r>
        <w:rPr>
          <w:rFonts w:ascii="宋体" w:hAnsi="宋体" w:hint="eastAsia"/>
          <w:b/>
          <w:color w:val="000000"/>
        </w:rPr>
        <w:t>、</w:t>
      </w:r>
      <w:r w:rsidRPr="00AF696A">
        <w:rPr>
          <w:rFonts w:ascii="宋体" w:hAnsi="宋体" w:hint="eastAsia"/>
          <w:b/>
          <w:color w:val="000000"/>
        </w:rPr>
        <w:t>本表格一式两份，一份由所在学院留存备案，一份由大学生创业园管理办公室留存备案。</w:t>
      </w:r>
    </w:p>
    <w:sectPr w:rsidR="006569E6" w:rsidRPr="00DA52AA" w:rsidSect="006D6A6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C12A" w14:textId="77777777" w:rsidR="001E213B" w:rsidRDefault="001E213B" w:rsidP="006D6A62">
      <w:r>
        <w:separator/>
      </w:r>
    </w:p>
  </w:endnote>
  <w:endnote w:type="continuationSeparator" w:id="0">
    <w:p w14:paraId="0E63A4BC" w14:textId="77777777" w:rsidR="001E213B" w:rsidRDefault="001E213B" w:rsidP="006D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等线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3D1" w14:textId="77777777" w:rsidR="006569E6" w:rsidRDefault="006569E6">
    <w:pPr>
      <w:pStyle w:val="a3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338B5">
      <w:rPr>
        <w:noProof/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  <w:p w14:paraId="11F7BB32" w14:textId="77777777" w:rsidR="006569E6" w:rsidRDefault="006569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C4FD" w14:textId="77777777" w:rsidR="006569E6" w:rsidRDefault="006569E6">
    <w:pPr>
      <w:pStyle w:val="a3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70AA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  <w:p w14:paraId="202D156C" w14:textId="77777777" w:rsidR="006569E6" w:rsidRDefault="00656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2A3D" w14:textId="77777777" w:rsidR="001E213B" w:rsidRDefault="001E213B" w:rsidP="006D6A62">
      <w:r>
        <w:separator/>
      </w:r>
    </w:p>
  </w:footnote>
  <w:footnote w:type="continuationSeparator" w:id="0">
    <w:p w14:paraId="06870B5B" w14:textId="77777777" w:rsidR="001E213B" w:rsidRDefault="001E213B" w:rsidP="006D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74A"/>
    <w:rsid w:val="000079E6"/>
    <w:rsid w:val="000942C6"/>
    <w:rsid w:val="000B1ECA"/>
    <w:rsid w:val="000E45AB"/>
    <w:rsid w:val="000E75A6"/>
    <w:rsid w:val="001C6D18"/>
    <w:rsid w:val="001E213B"/>
    <w:rsid w:val="00270AA0"/>
    <w:rsid w:val="003338B5"/>
    <w:rsid w:val="004C1AC3"/>
    <w:rsid w:val="00513CF1"/>
    <w:rsid w:val="005676EA"/>
    <w:rsid w:val="006569E6"/>
    <w:rsid w:val="006D6A62"/>
    <w:rsid w:val="006E083F"/>
    <w:rsid w:val="007114B5"/>
    <w:rsid w:val="0077572B"/>
    <w:rsid w:val="007F5311"/>
    <w:rsid w:val="008A5936"/>
    <w:rsid w:val="009B223B"/>
    <w:rsid w:val="00A33851"/>
    <w:rsid w:val="00A677A6"/>
    <w:rsid w:val="00AF696A"/>
    <w:rsid w:val="00B906E8"/>
    <w:rsid w:val="00DA52AA"/>
    <w:rsid w:val="00E36D53"/>
    <w:rsid w:val="00E76A5E"/>
    <w:rsid w:val="00F21D70"/>
    <w:rsid w:val="00FC074A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80898"/>
  <w15:docId w15:val="{B1ACFC84-15A4-46A8-A890-5C0C181C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74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FC074A"/>
    <w:rPr>
      <w:sz w:val="18"/>
    </w:rPr>
  </w:style>
  <w:style w:type="paragraph" w:styleId="a3">
    <w:name w:val="footer"/>
    <w:basedOn w:val="a"/>
    <w:link w:val="a4"/>
    <w:uiPriority w:val="99"/>
    <w:rsid w:val="00FC074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B01FA0"/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FC07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708</Characters>
  <Application>Microsoft Office Word</Application>
  <DocSecurity>0</DocSecurity>
  <Lines>5</Lines>
  <Paragraphs>1</Paragraphs>
  <ScaleCrop>false</ScaleCrop>
  <Company>JCET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2019-03-08T02:03:00Z</dcterms:created>
  <dc:creator>gyb1</dc:creator>
  <cp:lastModifiedBy>Administrator</cp:lastModifiedBy>
  <dcterms:modified xsi:type="dcterms:W3CDTF">2022-10-07T09:23:00Z</dcterms:modified>
  <cp:revision>7</cp:revision>
</cp:coreProperties>
</file>